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1" w:rsidRPr="00763965" w:rsidRDefault="00172771" w:rsidP="00172771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172771" w:rsidRPr="00763965" w:rsidRDefault="00172771" w:rsidP="00172771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172771" w:rsidRPr="00763965" w:rsidRDefault="00172771" w:rsidP="0017277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172771" w:rsidRPr="005456BC" w:rsidRDefault="00172771" w:rsidP="0017277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172771" w:rsidRDefault="00172771" w:rsidP="00BF551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6A4B92" w:rsidTr="006A4B92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71" w:rsidRPr="00BC3C36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3D522C" w:rsidTr="006A4B92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771" w:rsidTr="006A4B92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72771" w:rsidTr="006A4B92">
        <w:trPr>
          <w:trHeight w:val="46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Атесов Александр Александрович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539931,69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33151, </w:t>
            </w:r>
            <w:r w:rsidR="00944A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2771" w:rsidRP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P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2771" w:rsidTr="006A4B92">
        <w:trPr>
          <w:trHeight w:val="58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Pr="00FF23EC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2771" w:rsidRPr="00FF23EC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2771" w:rsidRPr="00FF23EC" w:rsidRDefault="00172771" w:rsidP="00BF551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2771" w:rsidTr="006A4B92">
        <w:trPr>
          <w:trHeight w:val="1290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71" w:rsidRPr="00FF23EC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771" w:rsidRPr="00FF23EC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1" w:rsidRPr="00FF23EC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771" w:rsidRDefault="00172771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</w:t>
            </w:r>
            <w:r w:rsidR="003D522C">
              <w:rPr>
                <w:rFonts w:ascii="Times New Roman" w:hAnsi="Times New Roman"/>
                <w:sz w:val="18"/>
                <w:szCs w:val="18"/>
              </w:rPr>
              <w:t xml:space="preserve"> средст</w:t>
            </w:r>
            <w:r>
              <w:rPr>
                <w:rFonts w:ascii="Times New Roman" w:hAnsi="Times New Roman"/>
                <w:sz w:val="18"/>
                <w:szCs w:val="18"/>
              </w:rPr>
              <w:t>ва: П</w:t>
            </w:r>
            <w:r w:rsidR="00944AC6">
              <w:rPr>
                <w:rFonts w:ascii="Times New Roman" w:hAnsi="Times New Roman"/>
                <w:sz w:val="18"/>
                <w:szCs w:val="18"/>
              </w:rPr>
              <w:t>рицеп легковой ГАЗ 704,</w:t>
            </w:r>
          </w:p>
          <w:p w:rsidR="00172771" w:rsidRPr="00FF23EC" w:rsidRDefault="00172771" w:rsidP="00BF551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771" w:rsidRDefault="00172771" w:rsidP="00BF55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22C" w:rsidRPr="006A4B92" w:rsidTr="006A4B92">
        <w:trPr>
          <w:trHeight w:val="58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407895,68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 w:rsidRPr="006A4B92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4B9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4B92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 xml:space="preserve"> 2/5 </w:t>
            </w:r>
            <w:r w:rsidRPr="006A4B92">
              <w:rPr>
                <w:rFonts w:ascii="Times New Roman" w:hAnsi="Times New Roman"/>
                <w:sz w:val="18"/>
                <w:szCs w:val="18"/>
                <w:lang w:val="en-US"/>
              </w:rPr>
              <w:t>ELEGANS</w:t>
            </w:r>
            <w:r w:rsidR="00944AC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D522C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522C" w:rsidRPr="006A4B92" w:rsidRDefault="003D522C" w:rsidP="00944A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944AC6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3D522C" w:rsidRPr="006A4B92" w:rsidTr="006A4B92">
        <w:trPr>
          <w:trHeight w:val="270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522C" w:rsidRPr="006A4B92" w:rsidRDefault="003D522C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B92" w:rsidRPr="006A4B92" w:rsidTr="006A4B92">
        <w:trPr>
          <w:trHeight w:val="709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944AC6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6A4B92" w:rsidRPr="006A4B92" w:rsidTr="00C9091F">
        <w:trPr>
          <w:trHeight w:val="828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944AC6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516" w:rsidRDefault="00BF5516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944A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944AC6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B92" w:rsidRPr="006A4B92" w:rsidTr="005D20CC">
        <w:trPr>
          <w:trHeight w:val="600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944A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944AC6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bookmarkStart w:id="0" w:name="_GoBack"/>
            <w:bookmarkEnd w:id="0"/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254,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4B92" w:rsidRPr="006A4B92" w:rsidRDefault="006A4B92" w:rsidP="00BF5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BF5516">
      <w:pPr>
        <w:jc w:val="center"/>
      </w:pPr>
    </w:p>
    <w:sectPr w:rsidR="0064395F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A"/>
    <w:rsid w:val="00172771"/>
    <w:rsid w:val="003D522C"/>
    <w:rsid w:val="004E551A"/>
    <w:rsid w:val="005A3758"/>
    <w:rsid w:val="005D20CC"/>
    <w:rsid w:val="0064395F"/>
    <w:rsid w:val="006A4B92"/>
    <w:rsid w:val="00944AC6"/>
    <w:rsid w:val="00B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1727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1727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2020-06-16T11:30:00Z</dcterms:created>
  <dcterms:modified xsi:type="dcterms:W3CDTF">2020-06-18T06:34:00Z</dcterms:modified>
</cp:coreProperties>
</file>